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1042F" w14:textId="2773F74B" w:rsidR="00090DFA" w:rsidRDefault="00090D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ISMAIL NURHAPID JAMAL</w:t>
      </w:r>
    </w:p>
    <w:p w14:paraId="26E2CFEA" w14:textId="6076478F" w:rsidR="00090DFA" w:rsidRDefault="00090D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1207070060</w:t>
      </w:r>
    </w:p>
    <w:p w14:paraId="34A431BC" w14:textId="71F7CBFD" w:rsidR="00090DFA" w:rsidRDefault="00090D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TSEB</w:t>
      </w:r>
    </w:p>
    <w:p w14:paraId="4A59AF55" w14:textId="6F4F90B4" w:rsidR="00090DFA" w:rsidRDefault="00090DFA" w:rsidP="00090DF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PENGOLAHAN CITRA DIGITAL</w:t>
      </w:r>
    </w:p>
    <w:p w14:paraId="5A6F3D61" w14:textId="37CC6808" w:rsidR="00090DFA" w:rsidRPr="003E7FF1" w:rsidRDefault="00090DFA" w:rsidP="00090D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E7FF1">
        <w:rPr>
          <w:rFonts w:ascii="Times New Roman" w:hAnsi="Times New Roman" w:cs="Times New Roman"/>
          <w:b/>
          <w:bCs/>
          <w:sz w:val="24"/>
          <w:szCs w:val="24"/>
        </w:rPr>
        <w:t xml:space="preserve">Contras </w:t>
      </w:r>
      <w:proofErr w:type="spellStart"/>
      <w:r w:rsidRPr="003E7FF1">
        <w:rPr>
          <w:rFonts w:ascii="Times New Roman" w:hAnsi="Times New Roman" w:cs="Times New Roman"/>
          <w:b/>
          <w:bCs/>
          <w:sz w:val="24"/>
          <w:szCs w:val="24"/>
        </w:rPr>
        <w:t>Enhancment</w:t>
      </w:r>
      <w:proofErr w:type="spellEnd"/>
      <w:r w:rsidRPr="003E7FF1">
        <w:rPr>
          <w:rFonts w:ascii="Times New Roman" w:hAnsi="Times New Roman" w:cs="Times New Roman"/>
          <w:b/>
          <w:bCs/>
          <w:sz w:val="24"/>
          <w:szCs w:val="24"/>
        </w:rPr>
        <w:t xml:space="preserve"> 7.1</w:t>
      </w:r>
    </w:p>
    <w:p w14:paraId="37BFBD4B" w14:textId="51F99E78" w:rsidR="00090DFA" w:rsidRDefault="00090DFA" w:rsidP="00090DFA">
      <w:pPr>
        <w:ind w:left="360"/>
        <w:rPr>
          <w:rFonts w:ascii="Times New Roman" w:hAnsi="Times New Roman" w:cs="Times New Roman"/>
          <w:sz w:val="24"/>
          <w:szCs w:val="24"/>
        </w:rPr>
      </w:pPr>
      <w:r w:rsidRPr="00090D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9738E7" wp14:editId="4583E5B4">
            <wp:extent cx="3485584" cy="429268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1116" cy="429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3B94" w14:textId="301F83FA" w:rsidR="00090DFA" w:rsidRPr="003E7FF1" w:rsidRDefault="003E7FF1" w:rsidP="00090D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E7FF1">
        <w:rPr>
          <w:rFonts w:ascii="Times New Roman" w:hAnsi="Times New Roman" w:cs="Times New Roman"/>
          <w:b/>
          <w:bCs/>
          <w:sz w:val="24"/>
          <w:szCs w:val="24"/>
        </w:rPr>
        <w:t>Gray Level Slicing 7.2</w:t>
      </w:r>
    </w:p>
    <w:p w14:paraId="4416EA35" w14:textId="37C65D88" w:rsidR="003E7FF1" w:rsidRDefault="003E7FF1" w:rsidP="003E7FF1">
      <w:pPr>
        <w:ind w:left="360"/>
        <w:rPr>
          <w:rFonts w:ascii="Times New Roman" w:hAnsi="Times New Roman" w:cs="Times New Roman"/>
          <w:sz w:val="24"/>
          <w:szCs w:val="24"/>
        </w:rPr>
      </w:pPr>
      <w:r w:rsidRPr="003E7F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DB080B" wp14:editId="5F9A2690">
            <wp:extent cx="2661718" cy="267263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1223" cy="26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C43" w14:textId="6F15311B" w:rsidR="003E7FF1" w:rsidRDefault="003E7FF1" w:rsidP="003E7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E7FF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Filter </w:t>
      </w:r>
      <w:proofErr w:type="spellStart"/>
      <w:r w:rsidRPr="003E7FF1">
        <w:rPr>
          <w:rFonts w:ascii="Times New Roman" w:hAnsi="Times New Roman" w:cs="Times New Roman"/>
          <w:b/>
          <w:bCs/>
          <w:sz w:val="24"/>
          <w:szCs w:val="24"/>
        </w:rPr>
        <w:t>Rerata</w:t>
      </w:r>
      <w:proofErr w:type="spellEnd"/>
      <w:r w:rsidRPr="003E7FF1">
        <w:rPr>
          <w:rFonts w:ascii="Times New Roman" w:hAnsi="Times New Roman" w:cs="Times New Roman"/>
          <w:b/>
          <w:bCs/>
          <w:sz w:val="24"/>
          <w:szCs w:val="24"/>
        </w:rPr>
        <w:t xml:space="preserve"> 7.3</w:t>
      </w:r>
    </w:p>
    <w:p w14:paraId="1B09C89B" w14:textId="71CF7E3A" w:rsidR="003E7FF1" w:rsidRDefault="003E7FF1" w:rsidP="003E7FF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3E7FF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3A463BB" wp14:editId="4A047138">
            <wp:extent cx="4291342" cy="2729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5703" cy="273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7314" w14:textId="3BC2977F" w:rsidR="003E7FF1" w:rsidRPr="003E7FF1" w:rsidRDefault="003E7FF1" w:rsidP="003E7FF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3E7FF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33AB423" wp14:editId="7AFF74FB">
            <wp:extent cx="4227968" cy="4435010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2536" cy="443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AED0" w14:textId="27783B26" w:rsidR="003E7FF1" w:rsidRDefault="003E7FF1" w:rsidP="003E7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E7FF1">
        <w:rPr>
          <w:rFonts w:ascii="Times New Roman" w:hAnsi="Times New Roman" w:cs="Times New Roman"/>
          <w:b/>
          <w:bCs/>
          <w:sz w:val="24"/>
          <w:szCs w:val="24"/>
        </w:rPr>
        <w:t>Filter Median 7.4</w:t>
      </w:r>
    </w:p>
    <w:p w14:paraId="4A81F76C" w14:textId="0367E727" w:rsidR="003E7FF1" w:rsidRDefault="003E7FF1" w:rsidP="003E7FF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3E7FF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B046E67" wp14:editId="731839A2">
            <wp:extent cx="4074059" cy="25917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9923" cy="25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7AD7" w14:textId="4C688ED6" w:rsidR="003E7FF1" w:rsidRPr="003E7FF1" w:rsidRDefault="00B63518" w:rsidP="003E7FF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3E340A" wp14:editId="6718F6CE">
            <wp:extent cx="4535786" cy="2550814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531" cy="255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F50E" w14:textId="43C13565" w:rsidR="003E7FF1" w:rsidRDefault="003E7FF1" w:rsidP="003E7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E7FF1">
        <w:rPr>
          <w:rFonts w:ascii="Times New Roman" w:hAnsi="Times New Roman" w:cs="Times New Roman"/>
          <w:b/>
          <w:bCs/>
          <w:sz w:val="24"/>
          <w:szCs w:val="24"/>
        </w:rPr>
        <w:t>Filter Batas 7.5</w:t>
      </w:r>
    </w:p>
    <w:p w14:paraId="662A477E" w14:textId="385F2FE4" w:rsidR="00B63518" w:rsidRDefault="00B63518" w:rsidP="00B6351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6351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DF67916" wp14:editId="2AF94880">
            <wp:extent cx="4762122" cy="3029482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8673" cy="30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0C0E" w14:textId="1C9A4AF6" w:rsidR="00B63518" w:rsidRPr="00B63518" w:rsidRDefault="00B63518" w:rsidP="00B6351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63518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63A7DA1" wp14:editId="24924D62">
            <wp:extent cx="4472412" cy="4691424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6" cy="469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C70F" w14:textId="1BAF7807" w:rsidR="003E7FF1" w:rsidRDefault="003E7FF1" w:rsidP="003E7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E7FF1">
        <w:rPr>
          <w:rFonts w:ascii="Times New Roman" w:hAnsi="Times New Roman" w:cs="Times New Roman"/>
          <w:b/>
          <w:bCs/>
          <w:sz w:val="24"/>
          <w:szCs w:val="24"/>
        </w:rPr>
        <w:t>Konvolusi</w:t>
      </w:r>
      <w:proofErr w:type="spellEnd"/>
      <w:r w:rsidRPr="003E7FF1">
        <w:rPr>
          <w:rFonts w:ascii="Times New Roman" w:hAnsi="Times New Roman" w:cs="Times New Roman"/>
          <w:b/>
          <w:bCs/>
          <w:sz w:val="24"/>
          <w:szCs w:val="24"/>
        </w:rPr>
        <w:t xml:space="preserve"> 7.6</w:t>
      </w:r>
    </w:p>
    <w:p w14:paraId="359C6CB3" w14:textId="381C97DA" w:rsidR="00B63518" w:rsidRDefault="00B63518" w:rsidP="00B6351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6351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F75446C" wp14:editId="3C377F54">
            <wp:extent cx="4318503" cy="2965059"/>
            <wp:effectExtent l="0" t="0" r="635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273" cy="29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53F9" w14:textId="3A8FA32B" w:rsidR="00B63518" w:rsidRPr="00B63518" w:rsidRDefault="00B63518" w:rsidP="00B6351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63518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3738E60" wp14:editId="52C50EB4">
            <wp:extent cx="5731510" cy="20167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3C80" w14:textId="5EE26C9A" w:rsidR="003E7FF1" w:rsidRDefault="003E7FF1" w:rsidP="003E7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E7FF1">
        <w:rPr>
          <w:rFonts w:ascii="Times New Roman" w:hAnsi="Times New Roman" w:cs="Times New Roman"/>
          <w:b/>
          <w:bCs/>
          <w:sz w:val="24"/>
          <w:szCs w:val="24"/>
        </w:rPr>
        <w:t>Operasi</w:t>
      </w:r>
      <w:proofErr w:type="spellEnd"/>
      <w:r w:rsidRPr="003E7FF1">
        <w:rPr>
          <w:rFonts w:ascii="Times New Roman" w:hAnsi="Times New Roman" w:cs="Times New Roman"/>
          <w:b/>
          <w:bCs/>
          <w:sz w:val="24"/>
          <w:szCs w:val="24"/>
        </w:rPr>
        <w:t xml:space="preserve"> Image Filtering dan Thresholding 7.7</w:t>
      </w:r>
    </w:p>
    <w:p w14:paraId="2F6D364C" w14:textId="17D95C19" w:rsidR="00EA6AB1" w:rsidRDefault="00EA6AB1" w:rsidP="00EA6AB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00775C" wp14:editId="0DE915AA">
            <wp:extent cx="4579161" cy="257622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00" cy="25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D392" wp14:editId="19A8A9D2">
            <wp:extent cx="4619708" cy="25990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697" cy="260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F8F0" w14:textId="19966D44" w:rsidR="00EA6AB1" w:rsidRDefault="00EA6AB1" w:rsidP="00EA6AB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A6AB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348F1D37" wp14:editId="5E9BC9B7">
            <wp:simplePos x="0" y="0"/>
            <wp:positionH relativeFrom="column">
              <wp:posOffset>3171935</wp:posOffset>
            </wp:positionH>
            <wp:positionV relativeFrom="paragraph">
              <wp:posOffset>6985</wp:posOffset>
            </wp:positionV>
            <wp:extent cx="2870200" cy="2846070"/>
            <wp:effectExtent l="0" t="0" r="635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6AB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0EC02B" wp14:editId="5CA598B7">
            <wp:extent cx="2918852" cy="289427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2383" cy="29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7FE0" w14:textId="02B0FFB9" w:rsidR="00EA6AB1" w:rsidRDefault="00EA6AB1" w:rsidP="00EA6AB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DB5D99" wp14:editId="0A2642B2">
            <wp:extent cx="4238045" cy="23843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759" cy="23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25EAC" wp14:editId="7004C972">
            <wp:extent cx="4277802" cy="2406678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22" cy="2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EFF7F" w14:textId="5AED2CB1" w:rsidR="00EA6AB1" w:rsidRDefault="00EA6AB1" w:rsidP="00EA6AB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A6AB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5F251EF" wp14:editId="00DA8A02">
            <wp:extent cx="3800723" cy="3841989"/>
            <wp:effectExtent l="0" t="0" r="952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2086" cy="38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6475" w14:textId="78014436" w:rsidR="00EA6AB1" w:rsidRDefault="00EA6AB1" w:rsidP="00EA6AB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A6AB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8BDBB0F" wp14:editId="377754E9">
            <wp:extent cx="5088835" cy="2623913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3165" cy="262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B617" w14:textId="00EB6C2C" w:rsidR="00EA6AB1" w:rsidRDefault="00EA6AB1" w:rsidP="00EA6AB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A6AB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20729C2" wp14:editId="63CC39B7">
            <wp:extent cx="5389236" cy="5518205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0417" cy="551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8AE8" w14:textId="4C6D9320" w:rsidR="00F1407B" w:rsidRDefault="00F1407B" w:rsidP="00EA6AB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Praktek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No 1 dan 2</w:t>
      </w:r>
    </w:p>
    <w:p w14:paraId="22B20E1D" w14:textId="3F9D1839" w:rsidR="00F1407B" w:rsidRDefault="00F1407B" w:rsidP="00EA6AB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F9102C7" wp14:editId="183B5B0C">
            <wp:extent cx="5731510" cy="2844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29D0" w14:textId="0AFB2747" w:rsidR="00F1407B" w:rsidRDefault="00F1407B" w:rsidP="00EA6AB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Low Pass Filtering</w:t>
      </w:r>
    </w:p>
    <w:p w14:paraId="2D686F75" w14:textId="77777777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C167DF" wp14:editId="7D6E4285">
            <wp:extent cx="5731510" cy="28308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8FF3" w14:textId="3822134C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AA848BC" wp14:editId="66E378C5">
            <wp:extent cx="5731510" cy="28308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A5B0" w14:textId="77777777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High Pass Filtering</w:t>
      </w:r>
    </w:p>
    <w:p w14:paraId="0E4B0CB3" w14:textId="693CFD56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1050441" wp14:editId="1C183F31">
            <wp:extent cx="4556097" cy="3226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4315" cy="32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B178" w14:textId="7C51B0E8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BA02334" wp14:editId="24FC40E1">
            <wp:extent cx="5731510" cy="16465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A4D2" w14:textId="34882780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FCDA5E8" wp14:editId="537B1958">
            <wp:extent cx="5731510" cy="28733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2DDE" w14:textId="37377CFA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Thresholding</w:t>
      </w:r>
    </w:p>
    <w:p w14:paraId="66C26546" w14:textId="5212B151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9D48D4A" wp14:editId="1888C5A3">
            <wp:extent cx="5731510" cy="43802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459F" w14:textId="50ADAC20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3F902E8" wp14:editId="442814AB">
            <wp:extent cx="5731510" cy="26231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A44A" w14:textId="3590639F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26A3452" wp14:editId="506B0AF6">
            <wp:extent cx="5731510" cy="34715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A5F2" w14:textId="07F7504F" w:rsidR="00F1407B" w:rsidRDefault="00F1407B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1407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E131A87" wp14:editId="795D88CB">
            <wp:extent cx="5731510" cy="26231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9814" w14:textId="1E6705A5" w:rsidR="00267883" w:rsidRDefault="00267883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503E44" w14:textId="7B5D2A68" w:rsidR="00267883" w:rsidRDefault="00267883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Rangkuman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CLAHE</w:t>
      </w:r>
    </w:p>
    <w:p w14:paraId="4030E087" w14:textId="4B84876F" w:rsidR="00267883" w:rsidRPr="00EA6AB1" w:rsidRDefault="00267883" w:rsidP="00F1407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873FC7" wp14:editId="597BAC90">
            <wp:extent cx="5731510" cy="77209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2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7883" w:rsidRPr="00EA6A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816E9E"/>
    <w:multiLevelType w:val="hybridMultilevel"/>
    <w:tmpl w:val="975E83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DFA"/>
    <w:rsid w:val="00090DFA"/>
    <w:rsid w:val="00267883"/>
    <w:rsid w:val="003E7FF1"/>
    <w:rsid w:val="0067067C"/>
    <w:rsid w:val="00B63518"/>
    <w:rsid w:val="00EA6AB1"/>
    <w:rsid w:val="00F14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BD478"/>
  <w15:chartTrackingRefBased/>
  <w15:docId w15:val="{201B1DA7-272C-4BBF-9DAF-0400D1FD9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0D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46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13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2023-05-23T02:00:00Z</dcterms:created>
  <dcterms:modified xsi:type="dcterms:W3CDTF">2023-05-23T08:08:00Z</dcterms:modified>
</cp:coreProperties>
</file>